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3" w:rsidRDefault="008635C3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Vervangende opdracht CKV: </w:t>
      </w:r>
    </w:p>
    <w:p w:rsidR="008635C3" w:rsidRDefault="008635C3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5C3" w:rsidRDefault="0056797C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Van een filmtrailer </w:t>
      </w:r>
      <w:r w:rsidR="00E242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of reclame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gaan jullie van de </w:t>
      </w:r>
      <w:r w:rsidRPr="0090419B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eerste 10 shots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opschrijven:</w:t>
      </w:r>
    </w:p>
    <w:p w:rsidR="0056797C" w:rsidRDefault="0056797C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797C" w:rsidRDefault="0056797C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A: Beeldinformatie</w:t>
      </w:r>
      <w:r w:rsidR="00E242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wat zie ik, wat is de situatie? </w:t>
      </w:r>
    </w:p>
    <w:p w:rsidR="0056797C" w:rsidRDefault="0056797C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B: Soort shot</w:t>
      </w:r>
      <w:r w:rsidR="00E242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(zie boek hoofdstuk film)</w:t>
      </w:r>
    </w:p>
    <w:p w:rsidR="0056797C" w:rsidRDefault="0056797C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C: Het perspectief</w:t>
      </w:r>
      <w:r w:rsidR="00E242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(zie boek hoofdstuk film)</w:t>
      </w:r>
    </w:p>
    <w:p w:rsidR="0056797C" w:rsidRDefault="0056797C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24288" w:rsidRDefault="0056797C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Hieronder staat welke trailer</w:t>
      </w:r>
      <w:r w:rsidR="00E242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reclame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jouw opdracht is. </w:t>
      </w:r>
      <w:r w:rsidR="00E2428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titel kun je intypen op </w:t>
      </w:r>
      <w:proofErr w:type="spellStart"/>
      <w:r w:rsidR="00E24288">
        <w:rPr>
          <w:rFonts w:ascii="Times New Roman" w:eastAsia="Times New Roman" w:hAnsi="Times New Roman" w:cs="Times New Roman"/>
          <w:sz w:val="24"/>
          <w:szCs w:val="24"/>
          <w:lang w:eastAsia="nl-NL"/>
        </w:rPr>
        <w:t>youtube</w:t>
      </w:r>
      <w:proofErr w:type="spellEnd"/>
      <w:r w:rsidR="00E24288">
        <w:rPr>
          <w:rFonts w:ascii="Times New Roman" w:eastAsia="Times New Roman" w:hAnsi="Times New Roman" w:cs="Times New Roman"/>
          <w:sz w:val="24"/>
          <w:szCs w:val="24"/>
          <w:lang w:eastAsia="nl-NL"/>
        </w:rPr>
        <w:t>. Iedere shot gaat heel snel, dus je kunt het makkelijker maken door de film stop te zetten.</w:t>
      </w:r>
    </w:p>
    <w:p w:rsidR="0056797C" w:rsidRDefault="0056797C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maakt de opdracht op de computer en mailt hem naar mij toe voor </w:t>
      </w:r>
      <w:r w:rsidR="0090419B">
        <w:rPr>
          <w:rFonts w:ascii="Times New Roman" w:eastAsia="Times New Roman" w:hAnsi="Times New Roman" w:cs="Times New Roman"/>
          <w:sz w:val="24"/>
          <w:szCs w:val="24"/>
          <w:lang w:eastAsia="nl-NL"/>
        </w:rPr>
        <w:t>vrijdag 13 november.</w:t>
      </w:r>
    </w:p>
    <w:p w:rsidR="0056797C" w:rsidRDefault="0056797C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5C3" w:rsidRPr="008635C3" w:rsidRDefault="008635C3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5C3" w:rsidRPr="007360F6" w:rsidRDefault="007360F6" w:rsidP="00863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nl-NL"/>
        </w:rPr>
        <w:t xml:space="preserve">Niels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nl-NL"/>
        </w:rPr>
        <w:t>Morsink</w:t>
      </w:r>
      <w:proofErr w:type="spellEnd"/>
    </w:p>
    <w:p w:rsidR="0090419B" w:rsidRPr="007360F6" w:rsidRDefault="00F32F89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new commercial with snoop </w:t>
      </w:r>
      <w:proofErr w:type="spellStart"/>
      <w:r w:rsidRPr="007360F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dogg</w:t>
      </w:r>
      <w:proofErr w:type="spellEnd"/>
    </w:p>
    <w:p w:rsidR="0090419B" w:rsidRPr="007360F6" w:rsidRDefault="0090419B" w:rsidP="0086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F32F89" w:rsidRPr="000565B7" w:rsidRDefault="000565B7">
      <w:pPr>
        <w:rPr>
          <w:b/>
          <w:lang w:val="en-US"/>
        </w:rPr>
      </w:pPr>
      <w:r w:rsidRPr="000565B7">
        <w:rPr>
          <w:b/>
          <w:lang w:val="en-US"/>
        </w:rPr>
        <w:t>Leonie Tenhagen</w:t>
      </w:r>
    </w:p>
    <w:p w:rsidR="000565B7" w:rsidRPr="008906A3" w:rsidRDefault="000565B7" w:rsidP="000565B7">
      <w:pPr>
        <w:spacing w:before="75" w:after="75" w:line="24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eastAsia="nl-NL"/>
        </w:rPr>
      </w:pPr>
      <w:r w:rsidRPr="008906A3">
        <w:rPr>
          <w:rFonts w:ascii="Arial" w:eastAsia="Times New Roman" w:hAnsi="Arial" w:cs="Arial"/>
          <w:bCs/>
          <w:kern w:val="36"/>
          <w:sz w:val="24"/>
          <w:szCs w:val="24"/>
          <w:lang w:eastAsia="nl-NL"/>
        </w:rPr>
        <w:t xml:space="preserve">Reclame </w:t>
      </w:r>
      <w:proofErr w:type="spellStart"/>
      <w:r w:rsidRPr="008906A3">
        <w:rPr>
          <w:rFonts w:ascii="Arial" w:eastAsia="Times New Roman" w:hAnsi="Arial" w:cs="Arial"/>
          <w:bCs/>
          <w:kern w:val="36"/>
          <w:sz w:val="24"/>
          <w:szCs w:val="24"/>
          <w:lang w:eastAsia="nl-NL"/>
        </w:rPr>
        <w:t>Bassie</w:t>
      </w:r>
      <w:proofErr w:type="spellEnd"/>
      <w:r w:rsidRPr="008906A3">
        <w:rPr>
          <w:rFonts w:ascii="Arial" w:eastAsia="Times New Roman" w:hAnsi="Arial" w:cs="Arial"/>
          <w:bCs/>
          <w:kern w:val="36"/>
          <w:sz w:val="24"/>
          <w:szCs w:val="24"/>
          <w:lang w:eastAsia="nl-NL"/>
        </w:rPr>
        <w:t xml:space="preserve"> (Ohra) - Buurmannetje, baby? </w:t>
      </w:r>
      <w:proofErr w:type="spellStart"/>
      <w:r w:rsidRPr="008906A3">
        <w:rPr>
          <w:rFonts w:ascii="Arial" w:eastAsia="Times New Roman" w:hAnsi="Arial" w:cs="Arial"/>
          <w:bCs/>
          <w:kern w:val="36"/>
          <w:sz w:val="24"/>
          <w:szCs w:val="24"/>
          <w:lang w:eastAsia="nl-NL"/>
        </w:rPr>
        <w:t>Bassie</w:t>
      </w:r>
      <w:proofErr w:type="spellEnd"/>
      <w:r w:rsidRPr="008906A3">
        <w:rPr>
          <w:rFonts w:ascii="Arial" w:eastAsia="Times New Roman" w:hAnsi="Arial" w:cs="Arial"/>
          <w:bCs/>
          <w:kern w:val="36"/>
          <w:sz w:val="24"/>
          <w:szCs w:val="24"/>
          <w:lang w:eastAsia="nl-NL"/>
        </w:rPr>
        <w:t xml:space="preserve"> Baby</w:t>
      </w:r>
    </w:p>
    <w:p w:rsidR="000565B7" w:rsidRPr="007360F6" w:rsidRDefault="000565B7">
      <w:pPr>
        <w:rPr>
          <w:lang w:val="en-US"/>
        </w:rPr>
      </w:pPr>
    </w:p>
    <w:sectPr w:rsidR="000565B7" w:rsidRPr="007360F6" w:rsidSect="00CA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5C3"/>
    <w:rsid w:val="000565B7"/>
    <w:rsid w:val="00224870"/>
    <w:rsid w:val="0056797C"/>
    <w:rsid w:val="00696EF0"/>
    <w:rsid w:val="007360F6"/>
    <w:rsid w:val="008635C3"/>
    <w:rsid w:val="008906A3"/>
    <w:rsid w:val="0090419B"/>
    <w:rsid w:val="009E4D92"/>
    <w:rsid w:val="00BB734E"/>
    <w:rsid w:val="00CA640B"/>
    <w:rsid w:val="00E24288"/>
    <w:rsid w:val="00F3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64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</dc:creator>
  <cp:keywords/>
  <dc:description/>
  <cp:lastModifiedBy>schl</cp:lastModifiedBy>
  <cp:revision>3</cp:revision>
  <dcterms:created xsi:type="dcterms:W3CDTF">2010-02-05T09:18:00Z</dcterms:created>
  <dcterms:modified xsi:type="dcterms:W3CDTF">2010-02-05T09:18:00Z</dcterms:modified>
</cp:coreProperties>
</file>